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F9" w:rsidRPr="007612FB" w:rsidRDefault="00B860F9" w:rsidP="00B860F9">
      <w:pPr>
        <w:jc w:val="center"/>
        <w:rPr>
          <w:b/>
        </w:rPr>
      </w:pPr>
      <w:bookmarkStart w:id="0" w:name="_GoBack"/>
      <w:r w:rsidRPr="007612FB">
        <w:rPr>
          <w:b/>
        </w:rPr>
        <w:t>Расчет  расходов «Услуги связанные с организацией спорт</w:t>
      </w:r>
      <w:proofErr w:type="gramStart"/>
      <w:r w:rsidRPr="007612FB">
        <w:rPr>
          <w:b/>
        </w:rPr>
        <w:t>.</w:t>
      </w:r>
      <w:proofErr w:type="gramEnd"/>
      <w:r w:rsidRPr="007612FB">
        <w:rPr>
          <w:b/>
        </w:rPr>
        <w:t xml:space="preserve"> </w:t>
      </w:r>
      <w:proofErr w:type="gramStart"/>
      <w:r w:rsidRPr="007612FB">
        <w:rPr>
          <w:b/>
        </w:rPr>
        <w:t>м</w:t>
      </w:r>
      <w:proofErr w:type="gramEnd"/>
      <w:r w:rsidRPr="007612FB">
        <w:rPr>
          <w:b/>
        </w:rPr>
        <w:t>ероприятии»</w:t>
      </w:r>
    </w:p>
    <w:p w:rsidR="00B860F9" w:rsidRPr="007612FB" w:rsidRDefault="00B860F9" w:rsidP="00B860F9">
      <w:pPr>
        <w:jc w:val="center"/>
        <w:rPr>
          <w:b/>
        </w:rPr>
      </w:pPr>
      <w:r>
        <w:rPr>
          <w:b/>
        </w:rPr>
        <w:t>на 2026</w:t>
      </w:r>
      <w:r w:rsidRPr="007612FB">
        <w:rPr>
          <w:b/>
        </w:rPr>
        <w:t xml:space="preserve"> год</w:t>
      </w:r>
    </w:p>
    <w:p w:rsidR="00B860F9" w:rsidRPr="007612FB" w:rsidRDefault="00B860F9" w:rsidP="00B860F9">
      <w:pPr>
        <w:jc w:val="both"/>
      </w:pPr>
      <w:r w:rsidRPr="007612FB">
        <w:tab/>
      </w:r>
      <w:r w:rsidRPr="007612FB">
        <w:tab/>
      </w:r>
      <w:r w:rsidRPr="007612FB">
        <w:tab/>
      </w:r>
    </w:p>
    <w:bookmarkEnd w:id="0"/>
    <w:p w:rsidR="00B860F9" w:rsidRPr="007612FB" w:rsidRDefault="00B860F9" w:rsidP="00B860F9">
      <w:pPr>
        <w:jc w:val="both"/>
      </w:pPr>
      <w:r w:rsidRPr="007612FB">
        <w:t xml:space="preserve">   </w:t>
      </w:r>
      <w:r>
        <w:tab/>
      </w:r>
      <w:r w:rsidRPr="007612FB">
        <w:rPr>
          <w:b/>
        </w:rPr>
        <w:t>Статья    2215     «Приобрете</w:t>
      </w:r>
      <w:r>
        <w:rPr>
          <w:b/>
        </w:rPr>
        <w:t xml:space="preserve">ние прочих товаров и  услуг»- </w:t>
      </w:r>
      <w:r>
        <w:rPr>
          <w:b/>
          <w:lang w:val="ky-KG"/>
        </w:rPr>
        <w:t xml:space="preserve">450 </w:t>
      </w:r>
      <w:r w:rsidRPr="007612FB">
        <w:rPr>
          <w:b/>
        </w:rPr>
        <w:t>000 сом</w:t>
      </w:r>
    </w:p>
    <w:p w:rsidR="00B860F9" w:rsidRPr="007612FB" w:rsidRDefault="00B860F9" w:rsidP="00B860F9">
      <w:pPr>
        <w:jc w:val="both"/>
        <w:rPr>
          <w:b/>
        </w:rPr>
      </w:pPr>
      <w:r w:rsidRPr="007612FB">
        <w:rPr>
          <w:b/>
        </w:rPr>
        <w:t>-элемент 22154200 « Расходы за изготовлен</w:t>
      </w:r>
      <w:r>
        <w:rPr>
          <w:b/>
        </w:rPr>
        <w:t>ие бланков, медалей, значков»-</w:t>
      </w:r>
      <w:r>
        <w:rPr>
          <w:b/>
          <w:lang w:val="ky-KG"/>
        </w:rPr>
        <w:t>15</w:t>
      </w:r>
      <w:r>
        <w:rPr>
          <w:b/>
        </w:rPr>
        <w:t>0 0</w:t>
      </w:r>
      <w:r w:rsidRPr="007612FB">
        <w:rPr>
          <w:b/>
        </w:rPr>
        <w:t>00 сом</w:t>
      </w:r>
    </w:p>
    <w:p w:rsidR="00B860F9" w:rsidRPr="007612FB" w:rsidRDefault="00B860F9" w:rsidP="00B860F9">
      <w:pPr>
        <w:jc w:val="both"/>
      </w:pPr>
      <w:r w:rsidRPr="007612FB">
        <w:t>Приобретение кубков</w:t>
      </w:r>
      <w:proofErr w:type="gramStart"/>
      <w:r w:rsidRPr="007612FB">
        <w:t xml:space="preserve"> ,</w:t>
      </w:r>
      <w:proofErr w:type="gramEnd"/>
      <w:r w:rsidRPr="007612FB">
        <w:t>медалей  и почет</w:t>
      </w:r>
      <w:r>
        <w:t xml:space="preserve">ные грамоты   к дню афганцев – </w:t>
      </w:r>
      <w:r>
        <w:rPr>
          <w:lang w:val="ky-KG"/>
        </w:rPr>
        <w:t>5</w:t>
      </w:r>
      <w:r w:rsidRPr="007612FB">
        <w:t xml:space="preserve">000 сом </w:t>
      </w:r>
    </w:p>
    <w:p w:rsidR="00B860F9" w:rsidRPr="007612FB" w:rsidRDefault="00B860F9" w:rsidP="00B860F9">
      <w:pPr>
        <w:jc w:val="both"/>
      </w:pPr>
      <w:r w:rsidRPr="007612FB">
        <w:t>Приобретение кубков</w:t>
      </w:r>
      <w:proofErr w:type="gramStart"/>
      <w:r w:rsidRPr="007612FB">
        <w:t xml:space="preserve"> ,</w:t>
      </w:r>
      <w:proofErr w:type="gramEnd"/>
      <w:r w:rsidRPr="007612FB">
        <w:t>медалей  и почетные грамоты на 23 февраля- 5000 сом</w:t>
      </w:r>
    </w:p>
    <w:p w:rsidR="00B860F9" w:rsidRPr="007612FB" w:rsidRDefault="00B860F9" w:rsidP="00B860F9">
      <w:pPr>
        <w:jc w:val="both"/>
      </w:pPr>
      <w:r w:rsidRPr="007612FB">
        <w:t>Приобретение кубков</w:t>
      </w:r>
      <w:proofErr w:type="gramStart"/>
      <w:r w:rsidRPr="007612FB">
        <w:t xml:space="preserve"> ,</w:t>
      </w:r>
      <w:proofErr w:type="gramEnd"/>
      <w:r w:rsidRPr="007612FB">
        <w:t>медалей  и п</w:t>
      </w:r>
      <w:r>
        <w:t>очетные грамоты на 21 марта – 1</w:t>
      </w:r>
      <w:r>
        <w:rPr>
          <w:lang w:val="ky-KG"/>
        </w:rPr>
        <w:t>0</w:t>
      </w:r>
      <w:r w:rsidRPr="007612FB">
        <w:t>000 сом</w:t>
      </w:r>
    </w:p>
    <w:p w:rsidR="00B860F9" w:rsidRPr="007612FB" w:rsidRDefault="00B860F9" w:rsidP="00B860F9">
      <w:pPr>
        <w:jc w:val="both"/>
      </w:pPr>
      <w:r w:rsidRPr="007612FB">
        <w:t>Приобретение кубков</w:t>
      </w:r>
      <w:proofErr w:type="gramStart"/>
      <w:r w:rsidRPr="007612FB">
        <w:t xml:space="preserve"> ,</w:t>
      </w:r>
      <w:proofErr w:type="gramEnd"/>
      <w:r w:rsidRPr="007612FB">
        <w:t xml:space="preserve">медалей  </w:t>
      </w:r>
      <w:r>
        <w:t>и почетные грамоты на 7 апреля-</w:t>
      </w:r>
      <w:r>
        <w:rPr>
          <w:lang w:val="ky-KG"/>
        </w:rPr>
        <w:t>3</w:t>
      </w:r>
      <w:r w:rsidRPr="007612FB">
        <w:t> 000 сом</w:t>
      </w:r>
    </w:p>
    <w:p w:rsidR="00B860F9" w:rsidRPr="007612FB" w:rsidRDefault="00B860F9" w:rsidP="00B860F9">
      <w:pPr>
        <w:jc w:val="both"/>
      </w:pPr>
      <w:r w:rsidRPr="007612FB">
        <w:t>Приобретение кубков</w:t>
      </w:r>
      <w:proofErr w:type="gramStart"/>
      <w:r w:rsidRPr="007612FB">
        <w:t xml:space="preserve"> ,</w:t>
      </w:r>
      <w:proofErr w:type="gramEnd"/>
      <w:r w:rsidRPr="007612FB">
        <w:t>медалей  и почетные грамоты на 1 мая  -5 000 сом</w:t>
      </w:r>
    </w:p>
    <w:p w:rsidR="00B860F9" w:rsidRPr="007612FB" w:rsidRDefault="00B860F9" w:rsidP="00B860F9">
      <w:pPr>
        <w:jc w:val="both"/>
      </w:pPr>
      <w:r w:rsidRPr="007612FB">
        <w:t>Приобретение кубков</w:t>
      </w:r>
      <w:proofErr w:type="gramStart"/>
      <w:r w:rsidRPr="007612FB">
        <w:t xml:space="preserve"> ,</w:t>
      </w:r>
      <w:proofErr w:type="gramEnd"/>
      <w:r w:rsidRPr="007612FB">
        <w:t xml:space="preserve">медалей  </w:t>
      </w:r>
      <w:r>
        <w:t>и почетные грамоты 1-июнь  -   10</w:t>
      </w:r>
      <w:r w:rsidRPr="007612FB">
        <w:t>000 сом</w:t>
      </w:r>
    </w:p>
    <w:p w:rsidR="00B860F9" w:rsidRPr="007612FB" w:rsidRDefault="00B860F9" w:rsidP="00B860F9">
      <w:pPr>
        <w:jc w:val="both"/>
      </w:pPr>
      <w:r w:rsidRPr="007612FB">
        <w:t>Приобретение кубков</w:t>
      </w:r>
      <w:proofErr w:type="gramStart"/>
      <w:r w:rsidRPr="007612FB">
        <w:t xml:space="preserve"> ,</w:t>
      </w:r>
      <w:proofErr w:type="gramEnd"/>
      <w:r w:rsidRPr="007612FB">
        <w:t>медалей  и по</w:t>
      </w:r>
      <w:r>
        <w:t>четные грамоты на 31 августа -</w:t>
      </w:r>
      <w:r>
        <w:rPr>
          <w:lang w:val="ky-KG"/>
        </w:rPr>
        <w:t>15</w:t>
      </w:r>
      <w:r w:rsidRPr="007612FB">
        <w:t>000 сом</w:t>
      </w:r>
    </w:p>
    <w:p w:rsidR="00B860F9" w:rsidRPr="007612FB" w:rsidRDefault="00B860F9" w:rsidP="00B860F9">
      <w:pPr>
        <w:jc w:val="both"/>
      </w:pPr>
      <w:r w:rsidRPr="007612FB">
        <w:t>Приобретение кубков</w:t>
      </w:r>
      <w:proofErr w:type="gramStart"/>
      <w:r w:rsidRPr="007612FB">
        <w:t xml:space="preserve"> ,</w:t>
      </w:r>
      <w:proofErr w:type="gramEnd"/>
      <w:r w:rsidRPr="007612FB">
        <w:t>медалей  и почетные грамоты на день п</w:t>
      </w:r>
      <w:r>
        <w:t>ожилых людей спортивные игры – 8</w:t>
      </w:r>
      <w:r w:rsidRPr="007612FB">
        <w:t>000 сом</w:t>
      </w:r>
    </w:p>
    <w:p w:rsidR="00B860F9" w:rsidRDefault="00B860F9" w:rsidP="00B860F9">
      <w:pPr>
        <w:jc w:val="both"/>
      </w:pPr>
      <w:r w:rsidRPr="007612FB">
        <w:t>Приобретение кубков</w:t>
      </w:r>
      <w:proofErr w:type="gramStart"/>
      <w:r w:rsidRPr="007612FB">
        <w:t xml:space="preserve"> ,</w:t>
      </w:r>
      <w:proofErr w:type="gramEnd"/>
      <w:r w:rsidRPr="007612FB">
        <w:t>медалей  и почетные грамоты для проведение ра</w:t>
      </w:r>
      <w:r>
        <w:t xml:space="preserve">зличных спорт -мероприятии  - </w:t>
      </w:r>
      <w:r>
        <w:rPr>
          <w:lang w:val="ky-KG"/>
        </w:rPr>
        <w:t xml:space="preserve">89 </w:t>
      </w:r>
      <w:r>
        <w:t>0</w:t>
      </w:r>
      <w:r w:rsidRPr="007612FB">
        <w:t xml:space="preserve">00 сом  </w:t>
      </w:r>
    </w:p>
    <w:p w:rsidR="00B860F9" w:rsidRDefault="00B860F9" w:rsidP="00B860F9">
      <w:pPr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- элемент </w:t>
      </w:r>
      <w:r>
        <w:rPr>
          <w:b/>
        </w:rPr>
        <w:t>221549</w:t>
      </w:r>
      <w:r w:rsidRPr="007612FB">
        <w:rPr>
          <w:b/>
        </w:rPr>
        <w:t>00</w:t>
      </w:r>
      <w:r>
        <w:rPr>
          <w:b/>
          <w:color w:val="000000"/>
          <w:shd w:val="clear" w:color="auto" w:fill="FFFFFF"/>
        </w:rPr>
        <w:t xml:space="preserve"> </w:t>
      </w:r>
      <w:r w:rsidRPr="00504F8B">
        <w:rPr>
          <w:b/>
          <w:color w:val="000000"/>
          <w:shd w:val="clear" w:color="auto" w:fill="FFFFFF"/>
        </w:rPr>
        <w:t>Приобретение прочих услуг по содержанию зданий, помещений и иного имущества</w:t>
      </w:r>
      <w:r>
        <w:rPr>
          <w:b/>
          <w:color w:val="000000"/>
          <w:shd w:val="clear" w:color="auto" w:fill="FFFFFF"/>
        </w:rPr>
        <w:t xml:space="preserve"> 300 000 сом</w:t>
      </w:r>
    </w:p>
    <w:p w:rsidR="00B860F9" w:rsidRPr="00504F8B" w:rsidRDefault="00B860F9" w:rsidP="00B860F9">
      <w:pPr>
        <w:jc w:val="both"/>
        <w:rPr>
          <w:b/>
        </w:rPr>
      </w:pPr>
      <w:proofErr w:type="gramStart"/>
      <w:r w:rsidRPr="007612FB">
        <w:t>Для</w:t>
      </w:r>
      <w:proofErr w:type="gramEnd"/>
      <w:r w:rsidRPr="007612FB">
        <w:t xml:space="preserve"> участие  в различных областных и республиканских   и зарубежных спортивных  мероприятиях</w:t>
      </w:r>
    </w:p>
    <w:p w:rsidR="00B860F9" w:rsidRPr="007612FB" w:rsidRDefault="00B860F9" w:rsidP="00B860F9">
      <w:pPr>
        <w:ind w:firstLine="708"/>
        <w:jc w:val="both"/>
        <w:rPr>
          <w:b/>
        </w:rPr>
      </w:pPr>
      <w:r w:rsidRPr="007612FB">
        <w:rPr>
          <w:b/>
        </w:rPr>
        <w:t xml:space="preserve">2221 «Текущий ремонт </w:t>
      </w:r>
      <w:proofErr w:type="gramStart"/>
      <w:r w:rsidRPr="007612FB">
        <w:rPr>
          <w:b/>
        </w:rPr>
        <w:t>здании</w:t>
      </w:r>
      <w:proofErr w:type="gramEnd"/>
      <w:r w:rsidRPr="007612FB">
        <w:rPr>
          <w:b/>
        </w:rPr>
        <w:t xml:space="preserve">»  -  </w:t>
      </w:r>
      <w:r>
        <w:rPr>
          <w:b/>
          <w:lang w:val="ky-KG"/>
        </w:rPr>
        <w:t>21</w:t>
      </w:r>
      <w:r>
        <w:rPr>
          <w:b/>
        </w:rPr>
        <w:t xml:space="preserve"> </w:t>
      </w:r>
      <w:r w:rsidRPr="007612FB">
        <w:rPr>
          <w:b/>
        </w:rPr>
        <w:t>000 сом</w:t>
      </w:r>
    </w:p>
    <w:p w:rsidR="00B860F9" w:rsidRPr="007612FB" w:rsidRDefault="00B860F9" w:rsidP="00B860F9">
      <w:pPr>
        <w:jc w:val="both"/>
      </w:pPr>
      <w:r>
        <w:t xml:space="preserve">Краски  разные  </w:t>
      </w:r>
      <w:r>
        <w:rPr>
          <w:lang w:val="ky-KG"/>
        </w:rPr>
        <w:t>20</w:t>
      </w:r>
      <w:r>
        <w:t xml:space="preserve"> кг  * 350 сом = </w:t>
      </w:r>
      <w:r>
        <w:rPr>
          <w:lang w:val="ky-KG"/>
        </w:rPr>
        <w:t>7000</w:t>
      </w:r>
      <w:r w:rsidRPr="007612FB">
        <w:t xml:space="preserve"> сом</w:t>
      </w:r>
    </w:p>
    <w:p w:rsidR="00B860F9" w:rsidRPr="007612FB" w:rsidRDefault="00B860F9" w:rsidP="00B860F9">
      <w:pPr>
        <w:jc w:val="both"/>
      </w:pPr>
      <w:r w:rsidRPr="007612FB">
        <w:t xml:space="preserve">Кисточки   10 </w:t>
      </w:r>
      <w:proofErr w:type="spellStart"/>
      <w:proofErr w:type="gramStart"/>
      <w:r w:rsidRPr="007612FB">
        <w:t>шт</w:t>
      </w:r>
      <w:proofErr w:type="spellEnd"/>
      <w:proofErr w:type="gramEnd"/>
      <w:r w:rsidRPr="007612FB">
        <w:t xml:space="preserve"> * 50 сом= 500 сом</w:t>
      </w:r>
    </w:p>
    <w:p w:rsidR="00B860F9" w:rsidRPr="007612FB" w:rsidRDefault="00B860F9" w:rsidP="00B860F9">
      <w:pPr>
        <w:jc w:val="both"/>
      </w:pPr>
      <w:r w:rsidRPr="007612FB">
        <w:t>Водоэмульсион</w:t>
      </w:r>
      <w:r>
        <w:t>ная краска 12 ведер по 14 кг * 850 сом = 102</w:t>
      </w:r>
      <w:r w:rsidRPr="007612FB">
        <w:t>00 сом</w:t>
      </w:r>
    </w:p>
    <w:p w:rsidR="00B860F9" w:rsidRPr="007612FB" w:rsidRDefault="00B860F9" w:rsidP="00B860F9">
      <w:pPr>
        <w:jc w:val="both"/>
      </w:pPr>
      <w:r>
        <w:t xml:space="preserve">Колер разные 10 </w:t>
      </w:r>
      <w:proofErr w:type="spellStart"/>
      <w:proofErr w:type="gramStart"/>
      <w:r>
        <w:t>шт</w:t>
      </w:r>
      <w:proofErr w:type="spellEnd"/>
      <w:proofErr w:type="gramEnd"/>
      <w:r>
        <w:t xml:space="preserve"> * 7</w:t>
      </w:r>
      <w:r w:rsidRPr="007612FB">
        <w:t xml:space="preserve">0 сом </w:t>
      </w:r>
      <w:r>
        <w:t>= 7</w:t>
      </w:r>
      <w:r w:rsidRPr="007612FB">
        <w:t>00 сом</w:t>
      </w:r>
    </w:p>
    <w:p w:rsidR="00B860F9" w:rsidRPr="007612FB" w:rsidRDefault="00B860F9" w:rsidP="00B860F9">
      <w:pPr>
        <w:jc w:val="both"/>
      </w:pPr>
      <w:r>
        <w:t xml:space="preserve">Растворитель  </w:t>
      </w:r>
      <w:r>
        <w:rPr>
          <w:lang w:val="ky-KG"/>
        </w:rPr>
        <w:t xml:space="preserve">15 </w:t>
      </w:r>
      <w:r>
        <w:t xml:space="preserve">бутылок * 175 сом = </w:t>
      </w:r>
      <w:r>
        <w:rPr>
          <w:lang w:val="ky-KG"/>
        </w:rPr>
        <w:t>2600</w:t>
      </w:r>
      <w:r w:rsidRPr="007612FB">
        <w:t xml:space="preserve"> сом</w:t>
      </w:r>
    </w:p>
    <w:p w:rsidR="00B860F9" w:rsidRPr="007612FB" w:rsidRDefault="00B860F9" w:rsidP="00B860F9">
      <w:pPr>
        <w:jc w:val="both"/>
      </w:pPr>
      <w:r>
        <w:t>Итого -</w:t>
      </w:r>
      <w:r>
        <w:rPr>
          <w:lang w:val="ky-KG"/>
        </w:rPr>
        <w:t>21 0</w:t>
      </w:r>
      <w:r>
        <w:t xml:space="preserve">00 сом </w:t>
      </w:r>
    </w:p>
    <w:p w:rsidR="00B860F9" w:rsidRPr="007612FB" w:rsidRDefault="00B860F9" w:rsidP="00B860F9">
      <w:pPr>
        <w:ind w:firstLine="708"/>
        <w:jc w:val="both"/>
        <w:rPr>
          <w:b/>
        </w:rPr>
      </w:pPr>
      <w:r w:rsidRPr="007612FB">
        <w:rPr>
          <w:b/>
        </w:rPr>
        <w:t>Статья 2222приобретение предметов и материа</w:t>
      </w:r>
      <w:r>
        <w:rPr>
          <w:b/>
        </w:rPr>
        <w:t xml:space="preserve">лов для текущих хоз. целей  - </w:t>
      </w:r>
      <w:r>
        <w:rPr>
          <w:b/>
          <w:lang w:val="ky-KG"/>
        </w:rPr>
        <w:t>300</w:t>
      </w:r>
      <w:r>
        <w:rPr>
          <w:b/>
        </w:rPr>
        <w:t xml:space="preserve"> </w:t>
      </w:r>
      <w:r w:rsidRPr="007612FB">
        <w:rPr>
          <w:b/>
        </w:rPr>
        <w:t xml:space="preserve">000 сом </w:t>
      </w:r>
    </w:p>
    <w:p w:rsidR="00B860F9" w:rsidRPr="007612FB" w:rsidRDefault="00B860F9" w:rsidP="00B860F9">
      <w:pPr>
        <w:jc w:val="both"/>
        <w:rPr>
          <w:b/>
          <w:sz w:val="21"/>
          <w:szCs w:val="21"/>
        </w:rPr>
      </w:pPr>
      <w:r w:rsidRPr="007612FB">
        <w:rPr>
          <w:b/>
          <w:sz w:val="21"/>
          <w:szCs w:val="21"/>
        </w:rPr>
        <w:t xml:space="preserve">- элементы -22221200- «прочие приобретение </w:t>
      </w:r>
      <w:r>
        <w:rPr>
          <w:b/>
          <w:sz w:val="21"/>
          <w:szCs w:val="21"/>
        </w:rPr>
        <w:t xml:space="preserve">материалов для текущих целей» - </w:t>
      </w:r>
      <w:r>
        <w:rPr>
          <w:b/>
          <w:sz w:val="21"/>
          <w:szCs w:val="21"/>
          <w:lang w:val="ky-KG"/>
        </w:rPr>
        <w:t>300</w:t>
      </w:r>
      <w:r>
        <w:rPr>
          <w:b/>
          <w:sz w:val="21"/>
          <w:szCs w:val="21"/>
        </w:rPr>
        <w:t xml:space="preserve"> </w:t>
      </w:r>
      <w:r w:rsidRPr="007612FB">
        <w:rPr>
          <w:b/>
          <w:sz w:val="21"/>
          <w:szCs w:val="21"/>
        </w:rPr>
        <w:t>000 сом</w:t>
      </w:r>
    </w:p>
    <w:p w:rsidR="00B860F9" w:rsidRPr="007612FB" w:rsidRDefault="00B860F9" w:rsidP="00B860F9">
      <w:pPr>
        <w:jc w:val="both"/>
      </w:pPr>
      <w:r w:rsidRPr="007612FB">
        <w:t>Приобретение  раз</w:t>
      </w:r>
      <w:r>
        <w:t xml:space="preserve">ных подарков </w:t>
      </w:r>
      <w:proofErr w:type="gramStart"/>
      <w:r>
        <w:t>к</w:t>
      </w:r>
      <w:proofErr w:type="gramEnd"/>
      <w:r>
        <w:t xml:space="preserve"> дню афганцев – 1</w:t>
      </w:r>
      <w:r>
        <w:rPr>
          <w:lang w:val="ky-KG"/>
        </w:rPr>
        <w:t xml:space="preserve">0 </w:t>
      </w:r>
      <w:r w:rsidRPr="007612FB">
        <w:t xml:space="preserve">000 сом </w:t>
      </w:r>
    </w:p>
    <w:p w:rsidR="00B860F9" w:rsidRPr="007612FB" w:rsidRDefault="00B860F9" w:rsidP="00B860F9">
      <w:pPr>
        <w:jc w:val="both"/>
      </w:pPr>
      <w:r w:rsidRPr="007612FB">
        <w:t>Приобретение р</w:t>
      </w:r>
      <w:r>
        <w:t>азных подарков  на 23 февраля- 10</w:t>
      </w:r>
      <w:r>
        <w:rPr>
          <w:lang w:val="ky-KG"/>
        </w:rPr>
        <w:t xml:space="preserve"> </w:t>
      </w:r>
      <w:r w:rsidRPr="007612FB">
        <w:t xml:space="preserve">000 сом </w:t>
      </w:r>
    </w:p>
    <w:p w:rsidR="00B860F9" w:rsidRPr="007612FB" w:rsidRDefault="00B860F9" w:rsidP="00B860F9">
      <w:pPr>
        <w:jc w:val="both"/>
      </w:pPr>
      <w:r w:rsidRPr="007612FB">
        <w:t>Приобретение ра</w:t>
      </w:r>
      <w:r>
        <w:t xml:space="preserve">зных подарков  на 21 марта –  </w:t>
      </w:r>
      <w:r>
        <w:rPr>
          <w:lang w:val="ky-KG"/>
        </w:rPr>
        <w:t>50</w:t>
      </w:r>
      <w:r w:rsidRPr="007612FB">
        <w:t> 000 сом</w:t>
      </w:r>
    </w:p>
    <w:p w:rsidR="00B860F9" w:rsidRPr="007612FB" w:rsidRDefault="00B860F9" w:rsidP="00B860F9">
      <w:pPr>
        <w:jc w:val="both"/>
      </w:pPr>
      <w:r w:rsidRPr="007612FB">
        <w:t xml:space="preserve">Приобретение </w:t>
      </w:r>
      <w:r>
        <w:t>разных подарков  на 7 апреля-  10</w:t>
      </w:r>
      <w:r w:rsidRPr="007612FB">
        <w:t> 000 сом</w:t>
      </w:r>
    </w:p>
    <w:p w:rsidR="00B860F9" w:rsidRPr="007612FB" w:rsidRDefault="00B860F9" w:rsidP="00B860F9">
      <w:pPr>
        <w:jc w:val="both"/>
      </w:pPr>
      <w:r w:rsidRPr="007612FB">
        <w:t>Приобретен</w:t>
      </w:r>
      <w:r>
        <w:t xml:space="preserve">ие разных подарков  на 1 мая  </w:t>
      </w:r>
      <w:r>
        <w:rPr>
          <w:lang w:val="ky-KG"/>
        </w:rPr>
        <w:t>-</w:t>
      </w:r>
      <w:r>
        <w:t>1</w:t>
      </w:r>
      <w:r>
        <w:rPr>
          <w:lang w:val="ky-KG"/>
        </w:rPr>
        <w:t xml:space="preserve">0 </w:t>
      </w:r>
      <w:r>
        <w:t>0</w:t>
      </w:r>
      <w:r w:rsidRPr="007612FB">
        <w:t>00 сом</w:t>
      </w:r>
    </w:p>
    <w:p w:rsidR="00B860F9" w:rsidRPr="007612FB" w:rsidRDefault="00B860F9" w:rsidP="00B860F9">
      <w:pPr>
        <w:jc w:val="both"/>
      </w:pPr>
      <w:r w:rsidRPr="007612FB">
        <w:t>Приобрет</w:t>
      </w:r>
      <w:r>
        <w:t>ение разных подарков  1-июнь-</w:t>
      </w:r>
      <w:r>
        <w:rPr>
          <w:lang w:val="ky-KG"/>
        </w:rPr>
        <w:t>30</w:t>
      </w:r>
      <w:r>
        <w:t>0</w:t>
      </w:r>
      <w:r w:rsidRPr="007612FB">
        <w:t>00 сом</w:t>
      </w:r>
    </w:p>
    <w:p w:rsidR="00B860F9" w:rsidRDefault="00B860F9" w:rsidP="00B860F9">
      <w:pPr>
        <w:jc w:val="both"/>
      </w:pPr>
      <w:r w:rsidRPr="007612FB">
        <w:t xml:space="preserve">Приобретение </w:t>
      </w:r>
      <w:r>
        <w:t xml:space="preserve">разных подарков  на 31 августа </w:t>
      </w:r>
      <w:r>
        <w:rPr>
          <w:lang w:val="ky-KG"/>
        </w:rPr>
        <w:t>4</w:t>
      </w:r>
      <w:r>
        <w:t>0</w:t>
      </w:r>
      <w:r>
        <w:rPr>
          <w:lang w:val="ky-KG"/>
        </w:rPr>
        <w:t xml:space="preserve"> </w:t>
      </w:r>
      <w:r w:rsidRPr="007612FB">
        <w:t>000 сом</w:t>
      </w:r>
    </w:p>
    <w:p w:rsidR="00B860F9" w:rsidRPr="00BA776E" w:rsidRDefault="00B860F9" w:rsidP="00B860F9">
      <w:pPr>
        <w:jc w:val="both"/>
        <w:rPr>
          <w:lang w:val="ky-KG"/>
        </w:rPr>
      </w:pPr>
      <w:r>
        <w:t xml:space="preserve">Приобретение разных подарков </w:t>
      </w:r>
      <w:proofErr w:type="spellStart"/>
      <w:r>
        <w:t>националь</w:t>
      </w:r>
      <w:proofErr w:type="gramStart"/>
      <w:r>
        <w:t>.и</w:t>
      </w:r>
      <w:proofErr w:type="gramEnd"/>
      <w:r>
        <w:t>гры</w:t>
      </w:r>
      <w:proofErr w:type="spellEnd"/>
      <w:r>
        <w:t xml:space="preserve"> к</w:t>
      </w:r>
      <w:r>
        <w:rPr>
          <w:lang w:val="ky-KG"/>
        </w:rPr>
        <w:t xml:space="preserve">өк-бөрү -50 000 сом </w:t>
      </w:r>
    </w:p>
    <w:p w:rsidR="00B860F9" w:rsidRPr="007612FB" w:rsidRDefault="00B860F9" w:rsidP="00B860F9">
      <w:pPr>
        <w:jc w:val="both"/>
      </w:pPr>
      <w:r w:rsidRPr="007612FB">
        <w:t>Приобретение разных подарков  на день п</w:t>
      </w:r>
      <w:r>
        <w:t>ожилых людей спортивные игры – 10</w:t>
      </w:r>
      <w:r w:rsidRPr="007612FB">
        <w:t>000 сом</w:t>
      </w:r>
    </w:p>
    <w:p w:rsidR="00B860F9" w:rsidRPr="007612FB" w:rsidRDefault="00B860F9" w:rsidP="00B860F9">
      <w:pPr>
        <w:jc w:val="both"/>
      </w:pPr>
      <w:r w:rsidRPr="007612FB">
        <w:t xml:space="preserve">Приобретение разных подарков  мини </w:t>
      </w:r>
      <w:proofErr w:type="gramStart"/>
      <w:r w:rsidRPr="007612FB">
        <w:t>футбол</w:t>
      </w:r>
      <w:proofErr w:type="gramEnd"/>
      <w:r w:rsidRPr="007612FB">
        <w:t xml:space="preserve"> посвященный к</w:t>
      </w:r>
      <w:r>
        <w:t>о дню СПИДа - 80</w:t>
      </w:r>
      <w:r w:rsidRPr="007612FB">
        <w:t>00 сом</w:t>
      </w:r>
    </w:p>
    <w:p w:rsidR="00B860F9" w:rsidRPr="007612FB" w:rsidRDefault="00B860F9" w:rsidP="00B860F9">
      <w:pPr>
        <w:jc w:val="both"/>
        <w:rPr>
          <w:b/>
        </w:rPr>
      </w:pPr>
      <w:r w:rsidRPr="007612FB">
        <w:rPr>
          <w:b/>
        </w:rPr>
        <w:t>Статья 31</w:t>
      </w:r>
      <w:r>
        <w:rPr>
          <w:b/>
        </w:rPr>
        <w:t>11»здания и сооружения» -  1 200 000</w:t>
      </w:r>
      <w:r w:rsidRPr="007612FB">
        <w:rPr>
          <w:b/>
        </w:rPr>
        <w:t>сом</w:t>
      </w:r>
    </w:p>
    <w:p w:rsidR="00B860F9" w:rsidRDefault="00B860F9" w:rsidP="00B860F9">
      <w:pPr>
        <w:jc w:val="both"/>
      </w:pPr>
      <w:r>
        <w:t xml:space="preserve">Приобретение газона мини футбольного поля </w:t>
      </w:r>
      <w:proofErr w:type="spellStart"/>
      <w:r>
        <w:t>Шаты</w:t>
      </w:r>
      <w:proofErr w:type="spellEnd"/>
      <w:r>
        <w:t xml:space="preserve"> 1 200 000 сом  </w:t>
      </w:r>
    </w:p>
    <w:p w:rsidR="00B860F9" w:rsidRPr="007612FB" w:rsidRDefault="00B860F9" w:rsidP="00B860F9">
      <w:pPr>
        <w:jc w:val="both"/>
      </w:pPr>
    </w:p>
    <w:p w:rsidR="00B860F9" w:rsidRPr="007612FB" w:rsidRDefault="00B860F9" w:rsidP="00B860F9">
      <w:pPr>
        <w:jc w:val="both"/>
        <w:rPr>
          <w:b/>
        </w:rPr>
      </w:pPr>
      <w:r>
        <w:rPr>
          <w:b/>
        </w:rPr>
        <w:t xml:space="preserve">Всего:-  </w:t>
      </w:r>
      <w:r>
        <w:rPr>
          <w:b/>
          <w:lang w:val="ky-KG"/>
        </w:rPr>
        <w:t xml:space="preserve">1 917 </w:t>
      </w:r>
      <w:r>
        <w:rPr>
          <w:b/>
        </w:rPr>
        <w:t xml:space="preserve">000 </w:t>
      </w:r>
      <w:r>
        <w:rPr>
          <w:b/>
          <w:lang w:val="ky-KG"/>
        </w:rPr>
        <w:t>(</w:t>
      </w:r>
      <w:r w:rsidRPr="0093183F">
        <w:rPr>
          <w:b/>
        </w:rPr>
        <w:t>Один миллион девятьсот семнадцать тысяч</w:t>
      </w:r>
      <w:r w:rsidRPr="007612FB">
        <w:rPr>
          <w:b/>
        </w:rPr>
        <w:t xml:space="preserve">) сом </w:t>
      </w:r>
    </w:p>
    <w:p w:rsidR="00B860F9" w:rsidRPr="007612FB" w:rsidRDefault="00B860F9" w:rsidP="00B860F9">
      <w:pPr>
        <w:jc w:val="both"/>
        <w:rPr>
          <w:b/>
        </w:rPr>
      </w:pPr>
    </w:p>
    <w:p w:rsidR="00B860F9" w:rsidRPr="007612FB" w:rsidRDefault="00B860F9" w:rsidP="00B860F9">
      <w:pPr>
        <w:jc w:val="both"/>
      </w:pPr>
    </w:p>
    <w:p w:rsidR="00B860F9" w:rsidRPr="000E0C37" w:rsidRDefault="00B860F9" w:rsidP="00B860F9">
      <w:pPr>
        <w:jc w:val="both"/>
        <w:rPr>
          <w:b/>
        </w:rPr>
      </w:pPr>
      <w:r w:rsidRPr="000E0C37">
        <w:rPr>
          <w:b/>
        </w:rPr>
        <w:t xml:space="preserve">Глава:                </w:t>
      </w:r>
      <w:r w:rsidRPr="000E0C37">
        <w:rPr>
          <w:b/>
        </w:rPr>
        <w:tab/>
      </w:r>
      <w:r w:rsidRPr="000E0C37">
        <w:rPr>
          <w:b/>
        </w:rPr>
        <w:tab/>
      </w:r>
      <w:r w:rsidRPr="000E0C37">
        <w:rPr>
          <w:b/>
        </w:rPr>
        <w:tab/>
      </w:r>
      <w:r w:rsidRPr="000E0C37">
        <w:rPr>
          <w:b/>
        </w:rPr>
        <w:tab/>
      </w:r>
      <w:r w:rsidRPr="000E0C37">
        <w:rPr>
          <w:b/>
        </w:rPr>
        <w:tab/>
      </w:r>
      <w:r w:rsidRPr="000E0C37">
        <w:rPr>
          <w:b/>
        </w:rPr>
        <w:tab/>
      </w:r>
      <w:proofErr w:type="spellStart"/>
      <w:r w:rsidRPr="000E0C37">
        <w:rPr>
          <w:b/>
        </w:rPr>
        <w:t>У.И.Бозгунов</w:t>
      </w:r>
      <w:proofErr w:type="spellEnd"/>
    </w:p>
    <w:p w:rsidR="00B860F9" w:rsidRPr="000E0C37" w:rsidRDefault="00B860F9" w:rsidP="00B860F9">
      <w:pPr>
        <w:jc w:val="both"/>
        <w:rPr>
          <w:b/>
        </w:rPr>
      </w:pPr>
      <w:r w:rsidRPr="000E0C37">
        <w:rPr>
          <w:b/>
        </w:rPr>
        <w:t xml:space="preserve"> </w:t>
      </w:r>
    </w:p>
    <w:p w:rsidR="00B860F9" w:rsidRPr="007612FB" w:rsidRDefault="00B860F9" w:rsidP="00B860F9">
      <w:pPr>
        <w:jc w:val="both"/>
      </w:pPr>
      <w:r w:rsidRPr="000E0C37">
        <w:rPr>
          <w:b/>
        </w:rPr>
        <w:t xml:space="preserve">Главный бухгалтер:      </w:t>
      </w:r>
      <w:r w:rsidRPr="000E0C37">
        <w:rPr>
          <w:b/>
        </w:rPr>
        <w:tab/>
      </w:r>
      <w:r w:rsidRPr="000E0C37">
        <w:rPr>
          <w:b/>
        </w:rPr>
        <w:tab/>
      </w:r>
      <w:r w:rsidRPr="000E0C37">
        <w:rPr>
          <w:b/>
        </w:rPr>
        <w:tab/>
      </w:r>
      <w:r w:rsidRPr="000E0C37">
        <w:rPr>
          <w:b/>
        </w:rPr>
        <w:tab/>
      </w:r>
      <w:r w:rsidRPr="000E0C37">
        <w:rPr>
          <w:b/>
        </w:rPr>
        <w:tab/>
      </w:r>
      <w:proofErr w:type="spellStart"/>
      <w:r w:rsidRPr="000E0C37">
        <w:rPr>
          <w:b/>
        </w:rPr>
        <w:t>Б.У.Бекдаирова</w:t>
      </w:r>
      <w:proofErr w:type="spellEnd"/>
    </w:p>
    <w:p w:rsidR="00B860F9" w:rsidRPr="0004006D" w:rsidRDefault="00B860F9" w:rsidP="00B860F9">
      <w:pPr>
        <w:jc w:val="both"/>
      </w:pPr>
    </w:p>
    <w:p w:rsidR="00AD0893" w:rsidRDefault="00AD0893"/>
    <w:sectPr w:rsidR="00AD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0F9"/>
    <w:rsid w:val="000030D4"/>
    <w:rsid w:val="000134BA"/>
    <w:rsid w:val="000151D7"/>
    <w:rsid w:val="000223B6"/>
    <w:rsid w:val="000272E7"/>
    <w:rsid w:val="00033568"/>
    <w:rsid w:val="000429C3"/>
    <w:rsid w:val="00050A23"/>
    <w:rsid w:val="000D0F89"/>
    <w:rsid w:val="000D42E4"/>
    <w:rsid w:val="000E69E2"/>
    <w:rsid w:val="001075EB"/>
    <w:rsid w:val="001111CB"/>
    <w:rsid w:val="00121573"/>
    <w:rsid w:val="0012394D"/>
    <w:rsid w:val="00126B3D"/>
    <w:rsid w:val="001365BB"/>
    <w:rsid w:val="0013782B"/>
    <w:rsid w:val="001455A5"/>
    <w:rsid w:val="0014651E"/>
    <w:rsid w:val="001502F7"/>
    <w:rsid w:val="00165301"/>
    <w:rsid w:val="0018606B"/>
    <w:rsid w:val="001A5D27"/>
    <w:rsid w:val="001A61E1"/>
    <w:rsid w:val="001B434F"/>
    <w:rsid w:val="001B620A"/>
    <w:rsid w:val="001B63FE"/>
    <w:rsid w:val="001D1CEA"/>
    <w:rsid w:val="001E25F4"/>
    <w:rsid w:val="00215897"/>
    <w:rsid w:val="002167EA"/>
    <w:rsid w:val="002761D5"/>
    <w:rsid w:val="002825F6"/>
    <w:rsid w:val="002900A4"/>
    <w:rsid w:val="002927D8"/>
    <w:rsid w:val="00292B18"/>
    <w:rsid w:val="002A6990"/>
    <w:rsid w:val="002C02DA"/>
    <w:rsid w:val="002C334A"/>
    <w:rsid w:val="002C6334"/>
    <w:rsid w:val="002D7BC3"/>
    <w:rsid w:val="002E1687"/>
    <w:rsid w:val="002E4ECB"/>
    <w:rsid w:val="002F48BF"/>
    <w:rsid w:val="0032687F"/>
    <w:rsid w:val="00335602"/>
    <w:rsid w:val="00336916"/>
    <w:rsid w:val="003521E8"/>
    <w:rsid w:val="0038183D"/>
    <w:rsid w:val="0038459F"/>
    <w:rsid w:val="003C0797"/>
    <w:rsid w:val="003C1150"/>
    <w:rsid w:val="003C11EE"/>
    <w:rsid w:val="003C4498"/>
    <w:rsid w:val="003D5A66"/>
    <w:rsid w:val="003F0926"/>
    <w:rsid w:val="00405FD9"/>
    <w:rsid w:val="00412B16"/>
    <w:rsid w:val="00427E6C"/>
    <w:rsid w:val="00433945"/>
    <w:rsid w:val="0044603D"/>
    <w:rsid w:val="004470FE"/>
    <w:rsid w:val="004605DC"/>
    <w:rsid w:val="0046103A"/>
    <w:rsid w:val="0046689E"/>
    <w:rsid w:val="00471223"/>
    <w:rsid w:val="00474786"/>
    <w:rsid w:val="004772C0"/>
    <w:rsid w:val="00491854"/>
    <w:rsid w:val="00495006"/>
    <w:rsid w:val="004A0625"/>
    <w:rsid w:val="004A0E46"/>
    <w:rsid w:val="004C6BB1"/>
    <w:rsid w:val="00502728"/>
    <w:rsid w:val="005055AE"/>
    <w:rsid w:val="00513835"/>
    <w:rsid w:val="00515BE2"/>
    <w:rsid w:val="00527AFC"/>
    <w:rsid w:val="005339EB"/>
    <w:rsid w:val="00553E24"/>
    <w:rsid w:val="005652B4"/>
    <w:rsid w:val="0057097B"/>
    <w:rsid w:val="00574BC9"/>
    <w:rsid w:val="005944F0"/>
    <w:rsid w:val="005A1E87"/>
    <w:rsid w:val="005B5468"/>
    <w:rsid w:val="005C3544"/>
    <w:rsid w:val="005D6AAB"/>
    <w:rsid w:val="005E59B9"/>
    <w:rsid w:val="005E60CE"/>
    <w:rsid w:val="00615343"/>
    <w:rsid w:val="00616099"/>
    <w:rsid w:val="00623024"/>
    <w:rsid w:val="00626E7F"/>
    <w:rsid w:val="00655827"/>
    <w:rsid w:val="00655915"/>
    <w:rsid w:val="00661DF0"/>
    <w:rsid w:val="00665DAD"/>
    <w:rsid w:val="00674022"/>
    <w:rsid w:val="00691064"/>
    <w:rsid w:val="006A4EE9"/>
    <w:rsid w:val="006A7372"/>
    <w:rsid w:val="006B1E4E"/>
    <w:rsid w:val="006B39F5"/>
    <w:rsid w:val="006C24DE"/>
    <w:rsid w:val="006C5A62"/>
    <w:rsid w:val="006D33FB"/>
    <w:rsid w:val="006D4BE0"/>
    <w:rsid w:val="006E5C1A"/>
    <w:rsid w:val="006E77BA"/>
    <w:rsid w:val="00717441"/>
    <w:rsid w:val="00721AFB"/>
    <w:rsid w:val="007263B1"/>
    <w:rsid w:val="007306A8"/>
    <w:rsid w:val="007332D5"/>
    <w:rsid w:val="007335F4"/>
    <w:rsid w:val="007407D0"/>
    <w:rsid w:val="00751F99"/>
    <w:rsid w:val="0077360C"/>
    <w:rsid w:val="007775E5"/>
    <w:rsid w:val="007877A3"/>
    <w:rsid w:val="007A4375"/>
    <w:rsid w:val="007B3899"/>
    <w:rsid w:val="007B5DEC"/>
    <w:rsid w:val="007B7BF5"/>
    <w:rsid w:val="007C2CD1"/>
    <w:rsid w:val="007D20A2"/>
    <w:rsid w:val="007E49CC"/>
    <w:rsid w:val="007F3881"/>
    <w:rsid w:val="00811752"/>
    <w:rsid w:val="00816E2F"/>
    <w:rsid w:val="00821DF8"/>
    <w:rsid w:val="00822143"/>
    <w:rsid w:val="00826D38"/>
    <w:rsid w:val="00835AFB"/>
    <w:rsid w:val="0086051F"/>
    <w:rsid w:val="00871649"/>
    <w:rsid w:val="008824B5"/>
    <w:rsid w:val="00897276"/>
    <w:rsid w:val="00897FA0"/>
    <w:rsid w:val="008C06CE"/>
    <w:rsid w:val="008D403C"/>
    <w:rsid w:val="008F7DA6"/>
    <w:rsid w:val="009048A7"/>
    <w:rsid w:val="0091518A"/>
    <w:rsid w:val="00916944"/>
    <w:rsid w:val="00930604"/>
    <w:rsid w:val="00934357"/>
    <w:rsid w:val="00951C49"/>
    <w:rsid w:val="0095412C"/>
    <w:rsid w:val="00956FD9"/>
    <w:rsid w:val="009670CD"/>
    <w:rsid w:val="00973945"/>
    <w:rsid w:val="0098592E"/>
    <w:rsid w:val="009A1FBC"/>
    <w:rsid w:val="009B14C1"/>
    <w:rsid w:val="009B346E"/>
    <w:rsid w:val="009D2035"/>
    <w:rsid w:val="009D6179"/>
    <w:rsid w:val="009E4083"/>
    <w:rsid w:val="009F776A"/>
    <w:rsid w:val="009F7D68"/>
    <w:rsid w:val="00A033E4"/>
    <w:rsid w:val="00A37A9C"/>
    <w:rsid w:val="00A4247A"/>
    <w:rsid w:val="00A5140C"/>
    <w:rsid w:val="00A66696"/>
    <w:rsid w:val="00A72ECB"/>
    <w:rsid w:val="00A779F7"/>
    <w:rsid w:val="00A8376A"/>
    <w:rsid w:val="00A91394"/>
    <w:rsid w:val="00A921AD"/>
    <w:rsid w:val="00A9541B"/>
    <w:rsid w:val="00A96C2D"/>
    <w:rsid w:val="00AA2B08"/>
    <w:rsid w:val="00AA5862"/>
    <w:rsid w:val="00AA5EAB"/>
    <w:rsid w:val="00AA763E"/>
    <w:rsid w:val="00AC61F4"/>
    <w:rsid w:val="00AD0893"/>
    <w:rsid w:val="00AE50E9"/>
    <w:rsid w:val="00AE5C1D"/>
    <w:rsid w:val="00AE7B91"/>
    <w:rsid w:val="00B0189A"/>
    <w:rsid w:val="00B20003"/>
    <w:rsid w:val="00B413B6"/>
    <w:rsid w:val="00B432E1"/>
    <w:rsid w:val="00B468FE"/>
    <w:rsid w:val="00B52BB8"/>
    <w:rsid w:val="00B61B1C"/>
    <w:rsid w:val="00B645BC"/>
    <w:rsid w:val="00B651DC"/>
    <w:rsid w:val="00B658B6"/>
    <w:rsid w:val="00B81E79"/>
    <w:rsid w:val="00B860F9"/>
    <w:rsid w:val="00B95C97"/>
    <w:rsid w:val="00BA0026"/>
    <w:rsid w:val="00BA2661"/>
    <w:rsid w:val="00BB5E3B"/>
    <w:rsid w:val="00BC4488"/>
    <w:rsid w:val="00BC507B"/>
    <w:rsid w:val="00BD584F"/>
    <w:rsid w:val="00BE3431"/>
    <w:rsid w:val="00BE3933"/>
    <w:rsid w:val="00C01649"/>
    <w:rsid w:val="00C05039"/>
    <w:rsid w:val="00C05E8A"/>
    <w:rsid w:val="00C10D35"/>
    <w:rsid w:val="00C1169F"/>
    <w:rsid w:val="00C15537"/>
    <w:rsid w:val="00C22C3F"/>
    <w:rsid w:val="00C338AF"/>
    <w:rsid w:val="00C353A1"/>
    <w:rsid w:val="00C44D5C"/>
    <w:rsid w:val="00C51127"/>
    <w:rsid w:val="00C54117"/>
    <w:rsid w:val="00C60E4F"/>
    <w:rsid w:val="00C7597C"/>
    <w:rsid w:val="00C826B8"/>
    <w:rsid w:val="00C8348E"/>
    <w:rsid w:val="00C9113B"/>
    <w:rsid w:val="00C93864"/>
    <w:rsid w:val="00C943C3"/>
    <w:rsid w:val="00C96390"/>
    <w:rsid w:val="00CA1133"/>
    <w:rsid w:val="00CE360E"/>
    <w:rsid w:val="00CF158E"/>
    <w:rsid w:val="00D22310"/>
    <w:rsid w:val="00D418D9"/>
    <w:rsid w:val="00D47293"/>
    <w:rsid w:val="00D526C1"/>
    <w:rsid w:val="00D52D59"/>
    <w:rsid w:val="00D6507E"/>
    <w:rsid w:val="00D81615"/>
    <w:rsid w:val="00D857D3"/>
    <w:rsid w:val="00DB4457"/>
    <w:rsid w:val="00DB4D12"/>
    <w:rsid w:val="00DC5F6A"/>
    <w:rsid w:val="00DD41EA"/>
    <w:rsid w:val="00DE7335"/>
    <w:rsid w:val="00DF4985"/>
    <w:rsid w:val="00E33D43"/>
    <w:rsid w:val="00E41DCD"/>
    <w:rsid w:val="00E5027E"/>
    <w:rsid w:val="00E55432"/>
    <w:rsid w:val="00E710DF"/>
    <w:rsid w:val="00E73769"/>
    <w:rsid w:val="00E97636"/>
    <w:rsid w:val="00EA5B6F"/>
    <w:rsid w:val="00EB71E9"/>
    <w:rsid w:val="00EB7B21"/>
    <w:rsid w:val="00EC06D0"/>
    <w:rsid w:val="00EF5C36"/>
    <w:rsid w:val="00EF7901"/>
    <w:rsid w:val="00F06CAB"/>
    <w:rsid w:val="00F06ECB"/>
    <w:rsid w:val="00F074AA"/>
    <w:rsid w:val="00F104D9"/>
    <w:rsid w:val="00F10EFC"/>
    <w:rsid w:val="00F17417"/>
    <w:rsid w:val="00F23393"/>
    <w:rsid w:val="00F27B8B"/>
    <w:rsid w:val="00F37204"/>
    <w:rsid w:val="00F42F3A"/>
    <w:rsid w:val="00F43910"/>
    <w:rsid w:val="00F83BF5"/>
    <w:rsid w:val="00F83E5D"/>
    <w:rsid w:val="00F97AA0"/>
    <w:rsid w:val="00FA0CD3"/>
    <w:rsid w:val="00FA54B5"/>
    <w:rsid w:val="00FB0B04"/>
    <w:rsid w:val="00FB12C1"/>
    <w:rsid w:val="00FC2D67"/>
    <w:rsid w:val="00FC3C6C"/>
    <w:rsid w:val="00FC3CD9"/>
    <w:rsid w:val="00FC5F60"/>
    <w:rsid w:val="00FD12E8"/>
    <w:rsid w:val="00FD2C59"/>
    <w:rsid w:val="00FE1338"/>
    <w:rsid w:val="00FE6FB8"/>
    <w:rsid w:val="00FF09C1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2026-04-13T12:37:00Z</dcterms:created>
  <dcterms:modified xsi:type="dcterms:W3CDTF">2026-04-13T12:38:00Z</dcterms:modified>
</cp:coreProperties>
</file>